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DBED0" w14:textId="46B7842D" w:rsidR="009E0326" w:rsidRDefault="009E0326" w:rsidP="009E0326">
      <w:pPr>
        <w:jc w:val="center"/>
        <w:rPr>
          <w:sz w:val="28"/>
          <w:szCs w:val="28"/>
        </w:rPr>
      </w:pPr>
      <w:bookmarkStart w:id="0" w:name="_Hlk108100414"/>
      <w:r w:rsidRPr="00240DCD">
        <w:rPr>
          <w:b/>
          <w:bCs/>
          <w:sz w:val="28"/>
          <w:szCs w:val="28"/>
        </w:rPr>
        <w:t>PREMIO PERIODISMO 20</w:t>
      </w:r>
      <w:r w:rsidR="00AC0DF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Pr="00240DCD">
        <w:rPr>
          <w:b/>
          <w:bCs/>
          <w:sz w:val="28"/>
          <w:szCs w:val="28"/>
        </w:rPr>
        <w:br/>
      </w:r>
      <w:r w:rsidR="00611CA1">
        <w:rPr>
          <w:sz w:val="28"/>
          <w:szCs w:val="28"/>
        </w:rPr>
        <w:t>Formulario postulación estudiantes</w:t>
      </w:r>
    </w:p>
    <w:bookmarkEnd w:id="0"/>
    <w:p w14:paraId="395E2879" w14:textId="77777777" w:rsidR="009E0326" w:rsidRPr="00240DCD" w:rsidRDefault="009E0326" w:rsidP="009E0326">
      <w:pPr>
        <w:jc w:val="center"/>
        <w:rPr>
          <w:b/>
          <w:bCs/>
          <w:sz w:val="28"/>
          <w:szCs w:val="28"/>
        </w:rPr>
      </w:pPr>
    </w:p>
    <w:p w14:paraId="6C438DE9" w14:textId="77777777" w:rsidR="009E0326" w:rsidRDefault="009E0326" w:rsidP="009E032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898"/>
      </w:tblGrid>
      <w:tr w:rsidR="009E0326" w14:paraId="3B5CC865" w14:textId="77777777" w:rsidTr="00F06FCE">
        <w:trPr>
          <w:trHeight w:val="1762"/>
          <w:jc w:val="center"/>
        </w:trPr>
        <w:tc>
          <w:tcPr>
            <w:tcW w:w="4342" w:type="dxa"/>
          </w:tcPr>
          <w:tbl>
            <w:tblPr>
              <w:tblStyle w:val="Tablaconcuadrcula"/>
              <w:tblW w:w="7672" w:type="dxa"/>
              <w:tblLook w:val="04A0" w:firstRow="1" w:lastRow="0" w:firstColumn="1" w:lastColumn="0" w:noHBand="0" w:noVBand="1"/>
            </w:tblPr>
            <w:tblGrid>
              <w:gridCol w:w="2717"/>
              <w:gridCol w:w="4955"/>
            </w:tblGrid>
            <w:tr w:rsidR="009E0326" w:rsidRPr="00C5451C" w14:paraId="20DB59E8" w14:textId="77777777" w:rsidTr="00F06FCE">
              <w:trPr>
                <w:trHeight w:val="212"/>
              </w:trPr>
              <w:tc>
                <w:tcPr>
                  <w:tcW w:w="2717" w:type="dxa"/>
                </w:tcPr>
                <w:p w14:paraId="76A80952" w14:textId="611ACF25" w:rsidR="009E0326" w:rsidRPr="00C5451C" w:rsidRDefault="009E0326" w:rsidP="00F06FCE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Integrante (s)</w:t>
                  </w:r>
                  <w:r w:rsidR="007425A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55" w:type="dxa"/>
                </w:tcPr>
                <w:p w14:paraId="277A7B5D" w14:textId="77777777" w:rsidR="009E0326" w:rsidRPr="00C5451C" w:rsidRDefault="009E0326" w:rsidP="00F06FC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E0326" w:rsidRPr="00C5451C" w14:paraId="145B2398" w14:textId="77777777" w:rsidTr="00F06FCE">
              <w:trPr>
                <w:trHeight w:val="212"/>
              </w:trPr>
              <w:tc>
                <w:tcPr>
                  <w:tcW w:w="2717" w:type="dxa"/>
                </w:tcPr>
                <w:p w14:paraId="1A14D8D3" w14:textId="60BD816B" w:rsidR="009E0326" w:rsidRPr="00C5451C" w:rsidRDefault="009E0326" w:rsidP="00F06FCE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Nombre proyecto</w:t>
                  </w:r>
                  <w:r w:rsidR="007425A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55" w:type="dxa"/>
                </w:tcPr>
                <w:p w14:paraId="2CCECB54" w14:textId="77777777" w:rsidR="009E0326" w:rsidRPr="00C5451C" w:rsidRDefault="009E0326" w:rsidP="00F06FCE">
                  <w:pPr>
                    <w:jc w:val="both"/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E0326" w:rsidRPr="00C5451C" w14:paraId="3F28108B" w14:textId="77777777" w:rsidTr="00F06FCE">
              <w:trPr>
                <w:trHeight w:val="212"/>
              </w:trPr>
              <w:tc>
                <w:tcPr>
                  <w:tcW w:w="2717" w:type="dxa"/>
                </w:tcPr>
                <w:p w14:paraId="07713C0A" w14:textId="3C6A9AB2" w:rsidR="009E0326" w:rsidRPr="00C5451C" w:rsidRDefault="009E0326" w:rsidP="00F06FCE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Categoría en la que participas</w:t>
                  </w:r>
                  <w:r w:rsidR="007425A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55" w:type="dxa"/>
                </w:tcPr>
                <w:p w14:paraId="1E18F97E" w14:textId="77777777" w:rsidR="009E0326" w:rsidRPr="00C5451C" w:rsidRDefault="009E0326" w:rsidP="00F06F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E0326" w:rsidRPr="00C5451C" w14:paraId="2448D04A" w14:textId="77777777" w:rsidTr="00F06FCE">
              <w:trPr>
                <w:trHeight w:val="204"/>
              </w:trPr>
              <w:tc>
                <w:tcPr>
                  <w:tcW w:w="2717" w:type="dxa"/>
                </w:tcPr>
                <w:p w14:paraId="7F0F800E" w14:textId="0D00D4AA" w:rsidR="009E0326" w:rsidRPr="00C5451C" w:rsidRDefault="009E0326" w:rsidP="00F06FCE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 xml:space="preserve">Formato: Reportaje </w:t>
                  </w:r>
                  <w:proofErr w:type="gramStart"/>
                  <w:r w:rsidRPr="00C5451C">
                    <w:rPr>
                      <w:sz w:val="24"/>
                      <w:szCs w:val="24"/>
                    </w:rPr>
                    <w:t>escrito,</w:t>
                  </w:r>
                  <w:r>
                    <w:rPr>
                      <w:sz w:val="24"/>
                      <w:szCs w:val="24"/>
                    </w:rPr>
                    <w:t>entrevista</w:t>
                  </w:r>
                  <w:proofErr w:type="gramEnd"/>
                </w:p>
                <w:p w14:paraId="10B097F1" w14:textId="209A3888" w:rsidR="009E0326" w:rsidRPr="00C5451C" w:rsidRDefault="009E0326" w:rsidP="00F06FC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Reportaje </w:t>
                  </w:r>
                  <w:r w:rsidRPr="00C5451C">
                    <w:rPr>
                      <w:sz w:val="24"/>
                      <w:szCs w:val="24"/>
                    </w:rPr>
                    <w:t>multimedia, documental audiovisual,</w:t>
                  </w:r>
                </w:p>
                <w:p w14:paraId="61C1BFF5" w14:textId="54B7B884" w:rsidR="009E0326" w:rsidRPr="00C5451C" w:rsidRDefault="009E0326" w:rsidP="00F06FCE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documental sonoro, etc.</w:t>
                  </w:r>
                </w:p>
              </w:tc>
              <w:tc>
                <w:tcPr>
                  <w:tcW w:w="4955" w:type="dxa"/>
                </w:tcPr>
                <w:p w14:paraId="60EDF7D0" w14:textId="77777777" w:rsidR="009E0326" w:rsidRPr="00C5451C" w:rsidRDefault="009E0326" w:rsidP="00F06F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E0326" w:rsidRPr="00C5451C" w14:paraId="0600E09A" w14:textId="77777777" w:rsidTr="00F06FCE">
              <w:trPr>
                <w:trHeight w:val="212"/>
              </w:trPr>
              <w:tc>
                <w:tcPr>
                  <w:tcW w:w="2717" w:type="dxa"/>
                </w:tcPr>
                <w:p w14:paraId="186B65AD" w14:textId="310C356E" w:rsidR="009E0326" w:rsidRPr="00C5451C" w:rsidRDefault="009E0326" w:rsidP="00F06FCE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Tema</w:t>
                  </w:r>
                  <w:r w:rsidR="007425A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955" w:type="dxa"/>
                </w:tcPr>
                <w:p w14:paraId="6B285990" w14:textId="77777777" w:rsidR="009E0326" w:rsidRPr="00C5451C" w:rsidRDefault="009E0326" w:rsidP="00F06F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E0326" w:rsidRPr="00C5451C" w14:paraId="22C2F28E" w14:textId="77777777" w:rsidTr="00F06FCE">
              <w:trPr>
                <w:trHeight w:val="212"/>
              </w:trPr>
              <w:tc>
                <w:tcPr>
                  <w:tcW w:w="2717" w:type="dxa"/>
                </w:tcPr>
                <w:p w14:paraId="43B32087" w14:textId="6E6197DF" w:rsidR="009E0326" w:rsidRPr="00C5451C" w:rsidRDefault="009E0326" w:rsidP="00F06FCE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Descripción (½ Plana máx):</w:t>
                  </w:r>
                </w:p>
              </w:tc>
              <w:tc>
                <w:tcPr>
                  <w:tcW w:w="4955" w:type="dxa"/>
                </w:tcPr>
                <w:p w14:paraId="49F3A30C" w14:textId="77777777" w:rsidR="009E0326" w:rsidRPr="00C5451C" w:rsidRDefault="009E0326" w:rsidP="00F06F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E0326" w:rsidRPr="00C5451C" w14:paraId="515A2E7F" w14:textId="77777777" w:rsidTr="00F06FCE">
              <w:trPr>
                <w:trHeight w:val="212"/>
              </w:trPr>
              <w:tc>
                <w:tcPr>
                  <w:tcW w:w="2717" w:type="dxa"/>
                </w:tcPr>
                <w:p w14:paraId="4A93C3C1" w14:textId="0D396843" w:rsidR="009E0326" w:rsidRPr="00C5451C" w:rsidRDefault="009E0326" w:rsidP="00F06FCE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Justificación (½ Plana máx):</w:t>
                  </w:r>
                </w:p>
              </w:tc>
              <w:tc>
                <w:tcPr>
                  <w:tcW w:w="4955" w:type="dxa"/>
                </w:tcPr>
                <w:p w14:paraId="21C9AF63" w14:textId="77777777" w:rsidR="009E0326" w:rsidRPr="00C5451C" w:rsidRDefault="009E0326" w:rsidP="00F06F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E0326" w:rsidRPr="00C5451C" w14:paraId="6861BDF4" w14:textId="77777777" w:rsidTr="00F06FCE">
              <w:trPr>
                <w:trHeight w:val="212"/>
              </w:trPr>
              <w:tc>
                <w:tcPr>
                  <w:tcW w:w="2717" w:type="dxa"/>
                </w:tcPr>
                <w:p w14:paraId="7A2CFE3E" w14:textId="2BF91222" w:rsidR="009E0326" w:rsidRPr="00C5451C" w:rsidRDefault="009E0326" w:rsidP="00F06FCE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Fuentes (testimoniales y</w:t>
                  </w:r>
                  <w:r w:rsidR="007425A5">
                    <w:rPr>
                      <w:sz w:val="24"/>
                      <w:szCs w:val="24"/>
                    </w:rPr>
                    <w:t xml:space="preserve"> </w:t>
                  </w:r>
                  <w:r w:rsidRPr="00C5451C">
                    <w:rPr>
                      <w:sz w:val="24"/>
                      <w:szCs w:val="24"/>
                    </w:rPr>
                    <w:t>Documentales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955" w:type="dxa"/>
                </w:tcPr>
                <w:p w14:paraId="2B2292AD" w14:textId="77777777" w:rsidR="009E0326" w:rsidRPr="00C5451C" w:rsidRDefault="009E0326" w:rsidP="00F06F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E0326" w:rsidRPr="00C5451C" w14:paraId="53A97C58" w14:textId="77777777" w:rsidTr="00F06FCE">
              <w:trPr>
                <w:trHeight w:val="212"/>
              </w:trPr>
              <w:tc>
                <w:tcPr>
                  <w:tcW w:w="2717" w:type="dxa"/>
                </w:tcPr>
                <w:p w14:paraId="08C121F2" w14:textId="77777777" w:rsidR="009E0326" w:rsidRPr="00C5451C" w:rsidRDefault="009E0326" w:rsidP="00F06FCE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Fecha de publicación</w:t>
                  </w:r>
                </w:p>
              </w:tc>
              <w:tc>
                <w:tcPr>
                  <w:tcW w:w="4955" w:type="dxa"/>
                </w:tcPr>
                <w:p w14:paraId="743FEE65" w14:textId="77777777" w:rsidR="009E0326" w:rsidRPr="00C5451C" w:rsidRDefault="009E0326" w:rsidP="00F06FCE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E0326" w:rsidRPr="00C5451C" w14:paraId="2CA8969A" w14:textId="77777777" w:rsidTr="00F06FCE">
              <w:trPr>
                <w:trHeight w:val="212"/>
              </w:trPr>
              <w:tc>
                <w:tcPr>
                  <w:tcW w:w="2717" w:type="dxa"/>
                </w:tcPr>
                <w:p w14:paraId="28142C4A" w14:textId="48C0E58E" w:rsidR="009E0326" w:rsidRPr="00C5451C" w:rsidRDefault="009E0326" w:rsidP="00F06FCE">
                  <w:pPr>
                    <w:rPr>
                      <w:sz w:val="24"/>
                      <w:szCs w:val="24"/>
                    </w:rPr>
                  </w:pPr>
                  <w:r w:rsidRPr="00C5451C">
                    <w:rPr>
                      <w:sz w:val="24"/>
                      <w:szCs w:val="24"/>
                    </w:rPr>
                    <w:t>Medio de publicación</w:t>
                  </w:r>
                  <w:r w:rsidR="00DD64C9">
                    <w:rPr>
                      <w:sz w:val="24"/>
                      <w:szCs w:val="24"/>
                    </w:rPr>
                    <w:t xml:space="preserve"> (solo si aplica)</w:t>
                  </w:r>
                </w:p>
              </w:tc>
              <w:tc>
                <w:tcPr>
                  <w:tcW w:w="4955" w:type="dxa"/>
                </w:tcPr>
                <w:p w14:paraId="28F3D113" w14:textId="77777777" w:rsidR="009E0326" w:rsidRPr="00C5451C" w:rsidRDefault="009E0326" w:rsidP="00F06FC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AA65D79" w14:textId="77777777" w:rsidR="009E0326" w:rsidRDefault="009E0326" w:rsidP="00F06FCE"/>
        </w:tc>
      </w:tr>
    </w:tbl>
    <w:p w14:paraId="71809192" w14:textId="77777777" w:rsidR="009E0326" w:rsidRDefault="009E0326" w:rsidP="009E0326">
      <w:bookmarkStart w:id="1" w:name="_Hlk108100462"/>
    </w:p>
    <w:p w14:paraId="6C5D87CC" w14:textId="77777777" w:rsidR="009E0326" w:rsidRDefault="009E0326" w:rsidP="009E0326">
      <w:pPr>
        <w:jc w:val="center"/>
        <w:rPr>
          <w:noProof/>
        </w:rPr>
      </w:pPr>
      <w:bookmarkStart w:id="2" w:name="_Hlk108100517"/>
    </w:p>
    <w:p w14:paraId="5B2F7D64" w14:textId="77777777" w:rsidR="009E0326" w:rsidRDefault="009E0326" w:rsidP="009E0326">
      <w:pPr>
        <w:jc w:val="center"/>
        <w:rPr>
          <w:noProof/>
        </w:rPr>
      </w:pPr>
    </w:p>
    <w:p w14:paraId="47EA4EE7" w14:textId="77777777" w:rsidR="009E0326" w:rsidRDefault="009E0326" w:rsidP="009E0326">
      <w:pPr>
        <w:jc w:val="center"/>
      </w:pPr>
      <w:r>
        <w:rPr>
          <w:noProof/>
        </w:rPr>
        <w:drawing>
          <wp:inline distT="0" distB="0" distL="0" distR="0" wp14:anchorId="02E1CB23" wp14:editId="09569EEC">
            <wp:extent cx="1152525" cy="925960"/>
            <wp:effectExtent l="0" t="0" r="0" b="7620"/>
            <wp:docPr id="1555568733" name="Imagen 1" descr="Patrón de fon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568733" name="Imagen 1" descr="Patrón de fondo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195" cy="93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824DA07" wp14:editId="08CCF04D">
            <wp:extent cx="857250" cy="857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</w:p>
    <w:p w14:paraId="6FE83A7D" w14:textId="77777777" w:rsidR="005A2A72" w:rsidRDefault="005A2A72"/>
    <w:sectPr w:rsidR="005A2A72" w:rsidSect="009E03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26"/>
    <w:rsid w:val="000B1910"/>
    <w:rsid w:val="0045537C"/>
    <w:rsid w:val="005A2A72"/>
    <w:rsid w:val="005E78F3"/>
    <w:rsid w:val="00611CA1"/>
    <w:rsid w:val="007425A5"/>
    <w:rsid w:val="00974C59"/>
    <w:rsid w:val="009E0326"/>
    <w:rsid w:val="00AC0DF3"/>
    <w:rsid w:val="00B22E48"/>
    <w:rsid w:val="00C218D5"/>
    <w:rsid w:val="00D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A393"/>
  <w15:chartTrackingRefBased/>
  <w15:docId w15:val="{5FEE0649-5798-4BE4-9B78-9362B6B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2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E0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0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0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0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0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0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0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0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0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0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0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0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03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03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03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03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03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03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0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E0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0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E0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032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E03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0326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E03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0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03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03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E03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363</Characters>
  <Application>Microsoft Office Word</Application>
  <DocSecurity>0</DocSecurity>
  <Lines>3</Lines>
  <Paragraphs>1</Paragraphs>
  <ScaleCrop>false</ScaleCrop>
  <Company>HP Inc.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Cid Navia</dc:creator>
  <cp:keywords/>
  <dc:description/>
  <cp:lastModifiedBy>Mariana Cid Navia</cp:lastModifiedBy>
  <cp:revision>5</cp:revision>
  <dcterms:created xsi:type="dcterms:W3CDTF">2024-07-03T15:21:00Z</dcterms:created>
  <dcterms:modified xsi:type="dcterms:W3CDTF">2024-07-08T13:57:00Z</dcterms:modified>
</cp:coreProperties>
</file>